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ABF0" w14:textId="77777777" w:rsidR="00F67AC3" w:rsidRDefault="00F67AC3" w:rsidP="00F67AC3">
      <w:pPr>
        <w:spacing w:before="38" w:after="0" w:line="240" w:lineRule="auto"/>
        <w:ind w:left="288" w:right="28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CLARKSVILLE HOUSING AUTHORITY RESIDENT COUNCIL</w:t>
      </w:r>
    </w:p>
    <w:p w14:paraId="451CF104" w14:textId="6CAB5137" w:rsidR="00F67AC3" w:rsidRPr="00F67AC3" w:rsidRDefault="00F67AC3" w:rsidP="00F67AC3">
      <w:pPr>
        <w:spacing w:before="38" w:after="0" w:line="240" w:lineRule="auto"/>
        <w:ind w:left="288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67AC3">
        <w:rPr>
          <w:rFonts w:ascii="Arial" w:eastAsia="Times New Roman" w:hAnsi="Arial" w:cs="Arial"/>
          <w:color w:val="000000"/>
          <w:sz w:val="12"/>
          <w:szCs w:val="12"/>
        </w:rPr>
        <w:t> 61 VANLEER STREET, SUITE A </w:t>
      </w:r>
    </w:p>
    <w:p w14:paraId="0256F176" w14:textId="77777777" w:rsidR="00F67AC3" w:rsidRPr="00F67AC3" w:rsidRDefault="00F67AC3" w:rsidP="00F67AC3">
      <w:pPr>
        <w:spacing w:before="86" w:after="0" w:line="240" w:lineRule="auto"/>
        <w:ind w:right="754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COUNCIL MEMBERS                                                                            </w:t>
      </w:r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CLARKSVILLE, TENNESSEE 37040                                                               </w:t>
      </w:r>
      <w:r w:rsidRPr="00F67AC3">
        <w:rPr>
          <w:rFonts w:ascii="Arial" w:eastAsia="Times New Roman" w:hAnsi="Arial" w:cs="Arial"/>
          <w:b/>
          <w:bCs/>
          <w:color w:val="000000"/>
          <w:sz w:val="12"/>
          <w:szCs w:val="12"/>
        </w:rPr>
        <w:t>PRESIDENT </w:t>
      </w:r>
    </w:p>
    <w:p w14:paraId="5C79E886" w14:textId="20DFAA8E" w:rsidR="00F67AC3" w:rsidRPr="00F67AC3" w:rsidRDefault="00F67AC3" w:rsidP="00F67AC3">
      <w:pPr>
        <w:spacing w:before="86"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Mary </w:t>
      </w:r>
      <w:r w:rsidRPr="00F67AC3">
        <w:rPr>
          <w:rFonts w:ascii="Arial" w:eastAsia="Times New Roman" w:hAnsi="Arial" w:cs="Arial"/>
          <w:color w:val="000000"/>
          <w:sz w:val="12"/>
          <w:szCs w:val="12"/>
        </w:rPr>
        <w:t>Richards,</w:t>
      </w:r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F67AC3"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VICE PRESIDENT                                                 </w:t>
      </w:r>
      <w:hyperlink r:id="rId5" w:history="1">
        <w:r w:rsidRPr="00F67AC3">
          <w:rPr>
            <w:rFonts w:ascii="Arial" w:eastAsia="Times New Roman" w:hAnsi="Arial" w:cs="Arial"/>
            <w:color w:val="1155CC"/>
            <w:sz w:val="12"/>
            <w:szCs w:val="12"/>
            <w:u w:val="single"/>
          </w:rPr>
          <w:t>CHARESIDENTCOUNCIL20@GMAIL.COM</w:t>
        </w:r>
      </w:hyperlink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F67AC3">
        <w:rPr>
          <w:rFonts w:ascii="Arial" w:eastAsia="Times New Roman" w:hAnsi="Arial" w:cs="Arial"/>
          <w:color w:val="0000FF"/>
          <w:sz w:val="12"/>
          <w:szCs w:val="12"/>
        </w:rPr>
        <w:t>                                                       </w:t>
      </w:r>
      <w:r w:rsidRPr="00F67AC3">
        <w:rPr>
          <w:rFonts w:ascii="Arial" w:eastAsia="Times New Roman" w:hAnsi="Arial" w:cs="Arial"/>
          <w:color w:val="000000"/>
          <w:sz w:val="12"/>
          <w:szCs w:val="12"/>
        </w:rPr>
        <w:t> Trina Hill </w:t>
      </w:r>
    </w:p>
    <w:p w14:paraId="4BDA4069" w14:textId="77777777" w:rsidR="00F67AC3" w:rsidRPr="00F67AC3" w:rsidRDefault="00F67AC3" w:rsidP="00F67AC3">
      <w:pPr>
        <w:spacing w:before="86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Kimberly McCullough, </w:t>
      </w:r>
      <w:r w:rsidRPr="00F67AC3">
        <w:rPr>
          <w:rFonts w:ascii="Arial" w:eastAsia="Times New Roman" w:hAnsi="Arial" w:cs="Arial"/>
          <w:b/>
          <w:bCs/>
          <w:color w:val="000000"/>
          <w:sz w:val="12"/>
          <w:szCs w:val="12"/>
        </w:rPr>
        <w:t>SECRETARY PRESIDENT  </w:t>
      </w:r>
    </w:p>
    <w:p w14:paraId="0EE5E3EC" w14:textId="77777777" w:rsidR="00F67AC3" w:rsidRPr="00F67AC3" w:rsidRDefault="00F67AC3" w:rsidP="00F67AC3">
      <w:pPr>
        <w:spacing w:before="86" w:after="0" w:line="240" w:lineRule="auto"/>
        <w:ind w:right="7354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color w:val="000000"/>
          <w:sz w:val="12"/>
          <w:szCs w:val="12"/>
        </w:rPr>
        <w:t xml:space="preserve">Vacant, </w:t>
      </w:r>
      <w:r w:rsidRPr="00F67AC3">
        <w:rPr>
          <w:rFonts w:ascii="Arial" w:eastAsia="Times New Roman" w:hAnsi="Arial" w:cs="Arial"/>
          <w:b/>
          <w:bCs/>
          <w:color w:val="000000"/>
          <w:sz w:val="12"/>
          <w:szCs w:val="12"/>
        </w:rPr>
        <w:t>TREASURER </w:t>
      </w:r>
    </w:p>
    <w:p w14:paraId="24659E2B" w14:textId="77777777" w:rsidR="00F67AC3" w:rsidRPr="00F67AC3" w:rsidRDefault="00F67AC3" w:rsidP="00F6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18B65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Resident Council Meeting Agenda</w:t>
      </w:r>
    </w:p>
    <w:p w14:paraId="43FD8F3D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</w:t>
      </w:r>
    </w:p>
    <w:p w14:paraId="716CE010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3:30pm</w:t>
      </w:r>
      <w:proofErr w:type="spellEnd"/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4:30pm</w:t>
      </w:r>
      <w:proofErr w:type="spellEnd"/>
    </w:p>
    <w:p w14:paraId="78DCBBE5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Clarksville, TN</w:t>
      </w:r>
    </w:p>
    <w:p w14:paraId="47214A95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6"/>
          <w:szCs w:val="26"/>
        </w:rPr>
        <w:t>Meeting held by Zoom </w:t>
      </w:r>
    </w:p>
    <w:p w14:paraId="633722D9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67AC3">
          <w:rPr>
            <w:rFonts w:ascii="Arial" w:eastAsia="Times New Roman" w:hAnsi="Arial" w:cs="Arial"/>
            <w:b/>
            <w:bCs/>
            <w:color w:val="1A73E8"/>
            <w:sz w:val="21"/>
            <w:szCs w:val="21"/>
            <w:u w:val="single"/>
            <w:shd w:val="clear" w:color="auto" w:fill="F1F3F4"/>
          </w:rPr>
          <w:t>https://us04web.zoom.us/j/3389608136?pwd=YVl3aUQvZlJLWWxVaVBySFNaWm42Zz09</w:t>
        </w:r>
      </w:hyperlink>
    </w:p>
    <w:p w14:paraId="5540CE2D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Meeting ID: 338 960 8136</w:t>
      </w:r>
    </w:p>
    <w:p w14:paraId="32326B0A" w14:textId="77777777" w:rsidR="00F67AC3" w:rsidRPr="00F67AC3" w:rsidRDefault="00F67AC3" w:rsidP="00F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Passcode: CHARC</w:t>
      </w:r>
    </w:p>
    <w:p w14:paraId="53413E8A" w14:textId="77777777" w:rsidR="00F67AC3" w:rsidRPr="00F67AC3" w:rsidRDefault="00F67AC3" w:rsidP="00F6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C3">
        <w:rPr>
          <w:rFonts w:ascii="Times New Roman" w:eastAsia="Times New Roman" w:hAnsi="Times New Roman" w:cs="Times New Roman"/>
          <w:sz w:val="24"/>
          <w:szCs w:val="24"/>
        </w:rPr>
        <w:br/>
      </w:r>
      <w:r w:rsidRPr="00F67AC3">
        <w:rPr>
          <w:rFonts w:ascii="Times New Roman" w:eastAsia="Times New Roman" w:hAnsi="Times New Roman" w:cs="Times New Roman"/>
          <w:sz w:val="24"/>
          <w:szCs w:val="24"/>
        </w:rPr>
        <w:br/>
      </w:r>
      <w:r w:rsidRPr="00F67AC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092128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color w:val="000000"/>
        </w:rPr>
        <w:t>Welcome/Introductions of attendees</w:t>
      </w:r>
    </w:p>
    <w:p w14:paraId="3E49BA06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color w:val="000000"/>
        </w:rPr>
        <w:t>Present minutes for approval </w:t>
      </w:r>
    </w:p>
    <w:p w14:paraId="2D723E64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color w:val="000000"/>
        </w:rPr>
        <w:t>Law Enforcement Report</w:t>
      </w:r>
    </w:p>
    <w:p w14:paraId="12D03D60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color w:val="000000"/>
        </w:rPr>
        <w:t>Property Management Report</w:t>
      </w:r>
    </w:p>
    <w:p w14:paraId="59CF4472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color w:val="000000"/>
        </w:rPr>
        <w:t>Resident Concerns</w:t>
      </w:r>
    </w:p>
    <w:p w14:paraId="7F81A892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b/>
          <w:bCs/>
          <w:color w:val="000000"/>
        </w:rPr>
        <w:t>Information Items:</w:t>
      </w:r>
      <w:r w:rsidRPr="00F67AC3">
        <w:rPr>
          <w:rFonts w:ascii="Arial" w:eastAsia="Times New Roman" w:hAnsi="Arial" w:cs="Arial"/>
          <w:color w:val="000000"/>
        </w:rPr>
        <w:t xml:space="preserve"> Introduction of New CHA Resident Council Members; Installation Ceremony: Executive Director Mrs. Dawn Sanders - Garrett; February Sweetheart Pictures  </w:t>
      </w:r>
    </w:p>
    <w:p w14:paraId="2C2CDD1B" w14:textId="77777777" w:rsidR="00F67AC3" w:rsidRPr="00F67AC3" w:rsidRDefault="00F67AC3" w:rsidP="00F67AC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</w:rPr>
      </w:pPr>
      <w:r w:rsidRPr="00F67AC3">
        <w:rPr>
          <w:rFonts w:ascii="Arial" w:eastAsia="Times New Roman" w:hAnsi="Arial" w:cs="Arial"/>
          <w:b/>
          <w:bCs/>
          <w:color w:val="000000"/>
        </w:rPr>
        <w:t>Next Meeting</w:t>
      </w:r>
      <w:r w:rsidRPr="00F67AC3">
        <w:rPr>
          <w:rFonts w:ascii="Arial" w:eastAsia="Times New Roman" w:hAnsi="Arial" w:cs="Arial"/>
          <w:color w:val="000000"/>
        </w:rPr>
        <w:t>: Tuesday, February 9, 2021 Tentatively via Zoom</w:t>
      </w:r>
    </w:p>
    <w:p w14:paraId="0C15213A" w14:textId="502B1638" w:rsidR="006413A5" w:rsidRPr="00F67AC3" w:rsidRDefault="00F67AC3" w:rsidP="00F67AC3">
      <w:r w:rsidRPr="00F67AC3">
        <w:rPr>
          <w:rFonts w:ascii="Arial" w:eastAsia="Times New Roman" w:hAnsi="Arial" w:cs="Arial"/>
          <w:color w:val="000000"/>
        </w:rPr>
        <w:t>Meeting Adjourned</w:t>
      </w:r>
    </w:p>
    <w:sectPr w:rsidR="006413A5" w:rsidRPr="00F6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5BF"/>
    <w:multiLevelType w:val="multilevel"/>
    <w:tmpl w:val="F302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3"/>
    <w:rsid w:val="006413A5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283"/>
  <w15:chartTrackingRefBased/>
  <w15:docId w15:val="{2B8976E1-2721-4588-ABAA-AFAD56D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389608136?pwd=YVl3aUQvZlJLWWxVaVBySFNaWm42Zz09" TargetMode="External"/><Relationship Id="rId5" Type="http://schemas.openxmlformats.org/officeDocument/2006/relationships/hyperlink" Target="mailto:CHARESIDENTCOUNCIL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Carpentieri</dc:creator>
  <cp:keywords/>
  <dc:description/>
  <cp:lastModifiedBy>Bianca Carpentieri</cp:lastModifiedBy>
  <cp:revision>1</cp:revision>
  <dcterms:created xsi:type="dcterms:W3CDTF">2021-01-11T14:57:00Z</dcterms:created>
  <dcterms:modified xsi:type="dcterms:W3CDTF">2021-01-11T14:58:00Z</dcterms:modified>
</cp:coreProperties>
</file>